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C288" w14:textId="77777777" w:rsidR="00B85980" w:rsidRDefault="00B85980">
      <w:pPr>
        <w:pStyle w:val="BodyText"/>
        <w:rPr>
          <w:rFonts w:ascii="Times New Roman"/>
          <w:b w:val="0"/>
          <w:sz w:val="30"/>
        </w:rPr>
      </w:pPr>
    </w:p>
    <w:p w14:paraId="2C49C289" w14:textId="77777777" w:rsidR="00B85980" w:rsidRDefault="00070AE1">
      <w:pPr>
        <w:pStyle w:val="Title"/>
      </w:pP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OBLIGATIONS</w:t>
      </w:r>
    </w:p>
    <w:p w14:paraId="2C49C28A" w14:textId="0B223F1D" w:rsidR="00B85980" w:rsidRDefault="00070AE1">
      <w:pPr>
        <w:spacing w:before="82"/>
        <w:ind w:left="1290"/>
      </w:pPr>
      <w:r>
        <w:br w:type="column"/>
      </w:r>
    </w:p>
    <w:p w14:paraId="2C49C28B" w14:textId="77777777" w:rsidR="00B85980" w:rsidRDefault="00B85980">
      <w:pPr>
        <w:sectPr w:rsidR="00B85980">
          <w:footerReference w:type="default" r:id="rId9"/>
          <w:type w:val="continuous"/>
          <w:pgSz w:w="12240" w:h="15840"/>
          <w:pgMar w:top="700" w:right="420" w:bottom="280" w:left="520" w:header="720" w:footer="720" w:gutter="0"/>
          <w:cols w:num="2" w:space="720" w:equalWidth="0">
            <w:col w:w="8230" w:space="40"/>
            <w:col w:w="3030"/>
          </w:cols>
        </w:sectPr>
      </w:pPr>
    </w:p>
    <w:p w14:paraId="2C49C28C" w14:textId="77777777" w:rsidR="00B85980" w:rsidRDefault="00B85980">
      <w:pPr>
        <w:pStyle w:val="BodyText"/>
        <w:spacing w:before="2"/>
        <w:rPr>
          <w:b w:val="0"/>
          <w:sz w:val="28"/>
        </w:rPr>
      </w:pPr>
    </w:p>
    <w:p w14:paraId="2C49C28D" w14:textId="77777777" w:rsidR="00B85980" w:rsidRDefault="00070AE1">
      <w:pPr>
        <w:spacing w:before="94"/>
        <w:ind w:left="108" w:right="476"/>
        <w:rPr>
          <w:sz w:val="20"/>
        </w:rPr>
      </w:pPr>
      <w:r>
        <w:rPr>
          <w:sz w:val="20"/>
        </w:rPr>
        <w:t>Except for the following and the Obligation evidenced by this Agreement, the Recipient certifies that it has no outstanding</w:t>
      </w:r>
      <w:r>
        <w:rPr>
          <w:spacing w:val="-53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it </w:t>
      </w:r>
      <w:proofErr w:type="gramStart"/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proofErr w:type="gramEnd"/>
      <w:r>
        <w:rPr>
          <w:sz w:val="20"/>
        </w:rPr>
        <w:t xml:space="preserve"> all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debt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following:</w:t>
      </w:r>
    </w:p>
    <w:p w14:paraId="2C49C28E" w14:textId="77777777" w:rsidR="00B85980" w:rsidRDefault="00B85980">
      <w:pPr>
        <w:pStyle w:val="BodyText"/>
        <w:spacing w:before="2"/>
        <w:rPr>
          <w:b w:val="0"/>
          <w:sz w:val="32"/>
        </w:rPr>
      </w:pPr>
    </w:p>
    <w:p w14:paraId="2C49C28F" w14:textId="77777777" w:rsidR="00B85980" w:rsidRDefault="00070AE1">
      <w:pPr>
        <w:pStyle w:val="BodyText"/>
        <w:ind w:left="108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debts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CWSRF</w:t>
      </w:r>
      <w:r>
        <w:rPr>
          <w:spacing w:val="-5"/>
        </w:rPr>
        <w:t xml:space="preserve"> </w:t>
      </w:r>
      <w:r>
        <w:t>financing:</w:t>
      </w:r>
    </w:p>
    <w:p w14:paraId="2C49C290" w14:textId="77777777" w:rsidR="00B85980" w:rsidRDefault="00B85980">
      <w:pPr>
        <w:pStyle w:val="BodyText"/>
        <w:rPr>
          <w:sz w:val="20"/>
        </w:rPr>
      </w:pPr>
    </w:p>
    <w:p w14:paraId="2C49C291" w14:textId="77777777" w:rsidR="00B85980" w:rsidRDefault="00B85980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0"/>
        <w:gridCol w:w="1440"/>
        <w:gridCol w:w="1169"/>
        <w:gridCol w:w="1080"/>
        <w:gridCol w:w="1171"/>
        <w:gridCol w:w="1060"/>
        <w:gridCol w:w="1549"/>
      </w:tblGrid>
      <w:tr w:rsidR="00B85980" w14:paraId="2C49C29E" w14:textId="77777777" w:rsidTr="000C453D">
        <w:trPr>
          <w:trHeight w:val="914"/>
        </w:trPr>
        <w:tc>
          <w:tcPr>
            <w:tcW w:w="1802" w:type="dxa"/>
            <w:tcBorders>
              <w:bottom w:val="single" w:sz="4" w:space="0" w:color="auto"/>
            </w:tcBorders>
          </w:tcPr>
          <w:p w14:paraId="2C49C292" w14:textId="77777777" w:rsidR="00B85980" w:rsidRDefault="00070AE1">
            <w:pPr>
              <w:pStyle w:val="TableParagraph"/>
              <w:spacing w:before="112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 of Lender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Title of Debt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49C293" w14:textId="77777777" w:rsidR="00B85980" w:rsidRDefault="00070AE1">
            <w:pPr>
              <w:pStyle w:val="TableParagraph"/>
              <w:spacing w:before="112"/>
              <w:ind w:left="105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Debt Security 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Source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Revenue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49C294" w14:textId="77777777" w:rsidR="00B85980" w:rsidRDefault="00070AE1">
            <w:pPr>
              <w:pStyle w:val="TableParagraph"/>
              <w:spacing w:before="112"/>
              <w:ind w:left="105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Debt Service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Requirement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C49C295" w14:textId="77777777" w:rsidR="00B85980" w:rsidRDefault="00070AE1">
            <w:pPr>
              <w:pStyle w:val="TableParagraph"/>
              <w:spacing w:before="112"/>
              <w:ind w:left="89" w:right="2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Original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49C296" w14:textId="77777777" w:rsidR="00B85980" w:rsidRDefault="00B8598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49C297" w14:textId="77777777" w:rsidR="00B85980" w:rsidRDefault="00070AE1">
            <w:pPr>
              <w:pStyle w:val="TableParagraph"/>
              <w:spacing w:before="1"/>
              <w:ind w:left="108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Balance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C49C298" w14:textId="77777777" w:rsidR="00B85980" w:rsidRDefault="00B8598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49C299" w14:textId="77777777" w:rsidR="00B85980" w:rsidRDefault="00070AE1">
            <w:pPr>
              <w:pStyle w:val="TableParagraph"/>
              <w:spacing w:before="1"/>
              <w:ind w:left="108" w:right="2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Payment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C49C29A" w14:textId="77777777" w:rsidR="00B85980" w:rsidRDefault="00B8598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49C29B" w14:textId="77777777" w:rsidR="00B85980" w:rsidRDefault="00070AE1">
            <w:pPr>
              <w:pStyle w:val="TableParagraph"/>
              <w:spacing w:before="1"/>
              <w:ind w:left="105" w:right="1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Interest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2C49C29C" w14:textId="77777777" w:rsidR="00B85980" w:rsidRDefault="00B8598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49C29D" w14:textId="77777777" w:rsidR="00B85980" w:rsidRDefault="00070AE1">
            <w:pPr>
              <w:pStyle w:val="TableParagraph"/>
              <w:spacing w:before="1"/>
              <w:ind w:left="108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Debt Term 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Maturity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</w:tr>
      <w:tr w:rsidR="000C453D" w14:paraId="2C49C2A6" w14:textId="77777777" w:rsidTr="000C453D">
        <w:trPr>
          <w:trHeight w:val="2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9F" w14:textId="77777777" w:rsidR="000C453D" w:rsidRDefault="000C45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0" w14:textId="77777777" w:rsidR="000C453D" w:rsidRDefault="000C45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1" w14:textId="77777777" w:rsidR="000C453D" w:rsidRDefault="000C45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2" w14:textId="77777777" w:rsidR="000C453D" w:rsidRDefault="000C453D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3" w14:textId="77777777" w:rsidR="000C453D" w:rsidRDefault="000C453D">
            <w:pPr>
              <w:pStyle w:val="TableParagraph"/>
              <w:spacing w:before="40" w:line="211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4" w14:textId="77777777" w:rsidR="000C453D" w:rsidRDefault="000C453D" w:rsidP="000C453D">
            <w:pPr>
              <w:pStyle w:val="TableParagraph"/>
              <w:spacing w:before="40" w:line="211" w:lineRule="exact"/>
              <w:ind w:left="379" w:hanging="3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768" w14:textId="77777777" w:rsidR="000C453D" w:rsidRDefault="000C453D">
            <w:pPr>
              <w:pStyle w:val="TableParagraph"/>
              <w:spacing w:before="40" w:line="211" w:lineRule="exact"/>
              <w:ind w:left="1706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5" w14:textId="73C932EE" w:rsidR="000C453D" w:rsidRDefault="000C453D">
            <w:pPr>
              <w:pStyle w:val="TableParagraph"/>
              <w:spacing w:before="40" w:line="211" w:lineRule="exact"/>
              <w:ind w:left="1706"/>
              <w:rPr>
                <w:b/>
                <w:sz w:val="20"/>
              </w:rPr>
            </w:pPr>
          </w:p>
        </w:tc>
      </w:tr>
      <w:tr w:rsidR="00B85980" w14:paraId="2C49C2AF" w14:textId="77777777" w:rsidTr="000C453D">
        <w:trPr>
          <w:trHeight w:val="25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7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8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9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A" w14:textId="77777777" w:rsidR="00B85980" w:rsidRDefault="00070AE1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B" w14:textId="77777777" w:rsidR="00B85980" w:rsidRDefault="00070AE1">
            <w:pPr>
              <w:pStyle w:val="TableParagraph"/>
              <w:spacing w:before="23"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C" w14:textId="77777777" w:rsidR="00B85980" w:rsidRDefault="00070AE1" w:rsidP="000C453D">
            <w:pPr>
              <w:pStyle w:val="TableParagraph"/>
              <w:spacing w:before="23" w:line="211" w:lineRule="exact"/>
              <w:ind w:left="379" w:hanging="3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D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AE" w14:textId="6A5647F0" w:rsidR="00B85980" w:rsidRDefault="00B85980">
            <w:pPr>
              <w:pStyle w:val="TableParagraph"/>
              <w:spacing w:before="23" w:line="211" w:lineRule="exact"/>
              <w:ind w:left="717"/>
              <w:rPr>
                <w:b/>
                <w:sz w:val="20"/>
              </w:rPr>
            </w:pPr>
          </w:p>
        </w:tc>
      </w:tr>
      <w:tr w:rsidR="00B85980" w14:paraId="2C49C2B8" w14:textId="77777777" w:rsidTr="000C453D">
        <w:trPr>
          <w:trHeight w:val="2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B0" w14:textId="77777777" w:rsidR="00B85980" w:rsidRDefault="00B8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B1" w14:textId="77777777" w:rsidR="00B85980" w:rsidRDefault="00B8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B2" w14:textId="77777777" w:rsidR="00B85980" w:rsidRDefault="00B8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B3" w14:textId="77777777" w:rsidR="00B85980" w:rsidRDefault="00070AE1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B4" w14:textId="77777777" w:rsidR="00B85980" w:rsidRDefault="00070AE1">
            <w:pPr>
              <w:pStyle w:val="TableParagraph"/>
              <w:spacing w:before="40" w:line="211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B5" w14:textId="77777777" w:rsidR="00B85980" w:rsidRDefault="00070AE1" w:rsidP="000C453D">
            <w:pPr>
              <w:pStyle w:val="TableParagraph"/>
              <w:spacing w:before="40" w:line="211" w:lineRule="exact"/>
              <w:ind w:left="379" w:hanging="3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B6" w14:textId="77777777" w:rsidR="00B85980" w:rsidRDefault="00B8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2B7" w14:textId="3BDBF41B" w:rsidR="00B85980" w:rsidRDefault="00B85980">
            <w:pPr>
              <w:pStyle w:val="TableParagraph"/>
              <w:spacing w:before="40" w:line="211" w:lineRule="exact"/>
              <w:ind w:left="717"/>
              <w:rPr>
                <w:b/>
                <w:sz w:val="20"/>
              </w:rPr>
            </w:pPr>
          </w:p>
        </w:tc>
      </w:tr>
      <w:tr w:rsidR="000C453D" w14:paraId="7A321964" w14:textId="77777777" w:rsidTr="000C453D">
        <w:trPr>
          <w:trHeight w:val="2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D581" w14:textId="77777777" w:rsidR="000C453D" w:rsidRDefault="000C453D" w:rsidP="000C45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E05" w14:textId="77777777" w:rsidR="000C453D" w:rsidRDefault="000C453D" w:rsidP="000C45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C95" w14:textId="77777777" w:rsidR="000C453D" w:rsidRDefault="000C453D" w:rsidP="000C45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701" w14:textId="10F40618" w:rsidR="000C453D" w:rsidRDefault="000C453D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A43" w14:textId="7C9A8162" w:rsidR="000C453D" w:rsidRDefault="000C453D" w:rsidP="000C453D">
            <w:pPr>
              <w:pStyle w:val="TableParagraph"/>
              <w:spacing w:before="40" w:line="211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191" w14:textId="4E62956C" w:rsidR="000C453D" w:rsidRDefault="000C453D" w:rsidP="000C453D">
            <w:pPr>
              <w:pStyle w:val="TableParagraph"/>
              <w:spacing w:before="40" w:line="211" w:lineRule="exact"/>
              <w:ind w:left="379" w:hanging="3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0B9" w14:textId="77777777" w:rsidR="000C453D" w:rsidRDefault="000C453D" w:rsidP="000C45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C5F" w14:textId="77777777" w:rsidR="000C453D" w:rsidRDefault="000C453D" w:rsidP="000C453D">
            <w:pPr>
              <w:pStyle w:val="TableParagraph"/>
              <w:spacing w:before="40" w:line="211" w:lineRule="exact"/>
              <w:ind w:left="717"/>
              <w:rPr>
                <w:b/>
                <w:sz w:val="20"/>
              </w:rPr>
            </w:pPr>
          </w:p>
        </w:tc>
      </w:tr>
    </w:tbl>
    <w:p w14:paraId="2C49C2B9" w14:textId="77777777" w:rsidR="00B85980" w:rsidRDefault="00B85980">
      <w:pPr>
        <w:pStyle w:val="BodyText"/>
        <w:rPr>
          <w:sz w:val="24"/>
        </w:rPr>
      </w:pPr>
    </w:p>
    <w:p w14:paraId="2C49C2BA" w14:textId="77777777" w:rsidR="00B85980" w:rsidRDefault="00070AE1">
      <w:pPr>
        <w:pStyle w:val="BodyText"/>
        <w:spacing w:before="186"/>
        <w:ind w:right="2420"/>
        <w:jc w:val="right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debts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parity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Financing</w:t>
      </w:r>
      <w:r>
        <w:rPr>
          <w:spacing w:val="-4"/>
        </w:rPr>
        <w:t xml:space="preserve"> </w:t>
      </w:r>
      <w:r>
        <w:t>Agreement:</w:t>
      </w:r>
    </w:p>
    <w:p w14:paraId="2C49C2BB" w14:textId="77777777" w:rsidR="00B85980" w:rsidRDefault="00B85980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0"/>
        <w:gridCol w:w="1440"/>
        <w:gridCol w:w="1260"/>
        <w:gridCol w:w="1080"/>
        <w:gridCol w:w="1169"/>
        <w:gridCol w:w="991"/>
        <w:gridCol w:w="1529"/>
      </w:tblGrid>
      <w:tr w:rsidR="00B85980" w14:paraId="2C49C2C4" w14:textId="77777777">
        <w:trPr>
          <w:trHeight w:val="856"/>
        </w:trPr>
        <w:tc>
          <w:tcPr>
            <w:tcW w:w="1802" w:type="dxa"/>
          </w:tcPr>
          <w:p w14:paraId="2C49C2BC" w14:textId="77777777" w:rsidR="00B85980" w:rsidRDefault="00070AE1">
            <w:pPr>
              <w:pStyle w:val="TableParagraph"/>
              <w:spacing w:before="83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 of Lender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Title of Debt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800" w:type="dxa"/>
          </w:tcPr>
          <w:p w14:paraId="2C49C2BD" w14:textId="77777777" w:rsidR="00B85980" w:rsidRDefault="00070AE1">
            <w:pPr>
              <w:pStyle w:val="TableParagraph"/>
              <w:spacing w:before="83"/>
              <w:ind w:left="105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Debt Security 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Source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Revenue</w:t>
            </w:r>
          </w:p>
        </w:tc>
        <w:tc>
          <w:tcPr>
            <w:tcW w:w="1440" w:type="dxa"/>
          </w:tcPr>
          <w:p w14:paraId="2C49C2BE" w14:textId="77777777" w:rsidR="00B85980" w:rsidRDefault="00070AE1">
            <w:pPr>
              <w:pStyle w:val="TableParagraph"/>
              <w:spacing w:before="83"/>
              <w:ind w:left="105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Debt Service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Requirement</w:t>
            </w:r>
          </w:p>
        </w:tc>
        <w:tc>
          <w:tcPr>
            <w:tcW w:w="1260" w:type="dxa"/>
          </w:tcPr>
          <w:p w14:paraId="2C49C2BF" w14:textId="77777777" w:rsidR="00B85980" w:rsidRDefault="00070AE1">
            <w:pPr>
              <w:pStyle w:val="TableParagraph"/>
              <w:spacing w:before="83"/>
              <w:ind w:left="105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Original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1080" w:type="dxa"/>
          </w:tcPr>
          <w:p w14:paraId="2C49C2C0" w14:textId="77777777" w:rsidR="00B85980" w:rsidRDefault="00070AE1">
            <w:pPr>
              <w:pStyle w:val="TableParagraph"/>
              <w:spacing w:before="196"/>
              <w:ind w:left="105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Balance</w:t>
            </w:r>
          </w:p>
        </w:tc>
        <w:tc>
          <w:tcPr>
            <w:tcW w:w="1169" w:type="dxa"/>
          </w:tcPr>
          <w:p w14:paraId="2C49C2C1" w14:textId="77777777" w:rsidR="00B85980" w:rsidRDefault="00070AE1">
            <w:pPr>
              <w:pStyle w:val="TableParagraph"/>
              <w:spacing w:before="196"/>
              <w:ind w:left="105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991" w:type="dxa"/>
          </w:tcPr>
          <w:p w14:paraId="2C49C2C2" w14:textId="77777777" w:rsidR="00B85980" w:rsidRDefault="00070AE1">
            <w:pPr>
              <w:pStyle w:val="TableParagraph"/>
              <w:spacing w:before="196"/>
              <w:ind w:left="108" w:right="162" w:hanging="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Interest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529" w:type="dxa"/>
          </w:tcPr>
          <w:p w14:paraId="2C49C2C3" w14:textId="77777777" w:rsidR="00B85980" w:rsidRDefault="00070AE1">
            <w:pPr>
              <w:pStyle w:val="TableParagraph"/>
              <w:spacing w:before="196"/>
              <w:ind w:left="89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Debt Term 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Maturity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</w:tr>
      <w:tr w:rsidR="00B85980" w14:paraId="2C49C2CD" w14:textId="77777777">
        <w:trPr>
          <w:trHeight w:val="253"/>
        </w:trPr>
        <w:tc>
          <w:tcPr>
            <w:tcW w:w="1802" w:type="dxa"/>
          </w:tcPr>
          <w:p w14:paraId="2C49C2C5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C49C2C6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C49C2C7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C49C2C8" w14:textId="352E5727" w:rsidR="00B85980" w:rsidRDefault="000C453D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2C49C2C9" w14:textId="77777777" w:rsidR="00B85980" w:rsidRDefault="00070AE1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69" w:type="dxa"/>
          </w:tcPr>
          <w:p w14:paraId="2C49C2CA" w14:textId="77777777" w:rsidR="00B85980" w:rsidRDefault="00070AE1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991" w:type="dxa"/>
          </w:tcPr>
          <w:p w14:paraId="2C49C2CB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C49C2CC" w14:textId="0B129FED" w:rsidR="00B85980" w:rsidRDefault="00B85980">
            <w:pPr>
              <w:pStyle w:val="TableParagraph"/>
              <w:spacing w:before="23" w:line="211" w:lineRule="exact"/>
              <w:ind w:right="30"/>
              <w:jc w:val="center"/>
              <w:rPr>
                <w:b/>
                <w:sz w:val="20"/>
              </w:rPr>
            </w:pPr>
          </w:p>
        </w:tc>
      </w:tr>
      <w:tr w:rsidR="000C453D" w14:paraId="454993F2" w14:textId="77777777">
        <w:trPr>
          <w:trHeight w:val="253"/>
        </w:trPr>
        <w:tc>
          <w:tcPr>
            <w:tcW w:w="1802" w:type="dxa"/>
          </w:tcPr>
          <w:p w14:paraId="6436FCF5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C932310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3B4F169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F9DFF64" w14:textId="14A3A827" w:rsidR="000C453D" w:rsidRDefault="000C453D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1B5B8CA7" w14:textId="65769823" w:rsidR="000C453D" w:rsidRDefault="000C453D" w:rsidP="000C453D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69" w:type="dxa"/>
          </w:tcPr>
          <w:p w14:paraId="222F96BF" w14:textId="11B76ADB" w:rsidR="000C453D" w:rsidRDefault="000C453D" w:rsidP="000C453D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991" w:type="dxa"/>
          </w:tcPr>
          <w:p w14:paraId="16B6DA15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FD9100C" w14:textId="77777777" w:rsidR="000C453D" w:rsidRDefault="000C453D" w:rsidP="000C453D">
            <w:pPr>
              <w:pStyle w:val="TableParagraph"/>
              <w:spacing w:before="23" w:line="211" w:lineRule="exact"/>
              <w:ind w:right="30"/>
              <w:jc w:val="center"/>
              <w:rPr>
                <w:b/>
                <w:sz w:val="20"/>
              </w:rPr>
            </w:pPr>
          </w:p>
        </w:tc>
      </w:tr>
      <w:tr w:rsidR="000C453D" w14:paraId="32CC0EF2" w14:textId="77777777">
        <w:trPr>
          <w:trHeight w:val="253"/>
        </w:trPr>
        <w:tc>
          <w:tcPr>
            <w:tcW w:w="1802" w:type="dxa"/>
          </w:tcPr>
          <w:p w14:paraId="46FC9A91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3C27C79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72E18F5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E803129" w14:textId="32584DF4" w:rsidR="000C453D" w:rsidRDefault="000C453D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16EB0103" w14:textId="00B36522" w:rsidR="000C453D" w:rsidRDefault="000C453D" w:rsidP="000C453D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69" w:type="dxa"/>
          </w:tcPr>
          <w:p w14:paraId="5092812B" w14:textId="7D3B7482" w:rsidR="000C453D" w:rsidRDefault="000C453D" w:rsidP="000C453D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991" w:type="dxa"/>
          </w:tcPr>
          <w:p w14:paraId="1F72277D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961AA38" w14:textId="77777777" w:rsidR="000C453D" w:rsidRDefault="000C453D" w:rsidP="000C453D">
            <w:pPr>
              <w:pStyle w:val="TableParagraph"/>
              <w:spacing w:before="23" w:line="211" w:lineRule="exact"/>
              <w:ind w:right="30"/>
              <w:jc w:val="center"/>
              <w:rPr>
                <w:b/>
                <w:sz w:val="20"/>
              </w:rPr>
            </w:pPr>
          </w:p>
        </w:tc>
      </w:tr>
      <w:tr w:rsidR="000C453D" w14:paraId="6D8B1144" w14:textId="77777777">
        <w:trPr>
          <w:trHeight w:val="253"/>
        </w:trPr>
        <w:tc>
          <w:tcPr>
            <w:tcW w:w="1802" w:type="dxa"/>
          </w:tcPr>
          <w:p w14:paraId="2CCC8110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C8019BB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967F4E3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42A7172" w14:textId="778E3F84" w:rsidR="000C453D" w:rsidRDefault="000C453D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2B4EF91C" w14:textId="272794FA" w:rsidR="000C453D" w:rsidRDefault="000C453D" w:rsidP="000C453D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69" w:type="dxa"/>
          </w:tcPr>
          <w:p w14:paraId="0FB760B8" w14:textId="348B158F" w:rsidR="000C453D" w:rsidRDefault="000C453D" w:rsidP="000C453D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991" w:type="dxa"/>
          </w:tcPr>
          <w:p w14:paraId="09063981" w14:textId="77777777" w:rsidR="000C453D" w:rsidRDefault="000C453D" w:rsidP="000C45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ED8C85A" w14:textId="77777777" w:rsidR="000C453D" w:rsidRDefault="000C453D" w:rsidP="000C453D">
            <w:pPr>
              <w:pStyle w:val="TableParagraph"/>
              <w:spacing w:before="23" w:line="211" w:lineRule="exact"/>
              <w:ind w:right="30"/>
              <w:jc w:val="center"/>
              <w:rPr>
                <w:b/>
                <w:sz w:val="20"/>
              </w:rPr>
            </w:pPr>
          </w:p>
        </w:tc>
      </w:tr>
    </w:tbl>
    <w:p w14:paraId="2C49C2F2" w14:textId="77777777" w:rsidR="00B85980" w:rsidRDefault="00B85980">
      <w:pPr>
        <w:pStyle w:val="BodyText"/>
        <w:rPr>
          <w:sz w:val="24"/>
        </w:rPr>
      </w:pPr>
    </w:p>
    <w:p w14:paraId="2C49C2F3" w14:textId="77777777" w:rsidR="00B85980" w:rsidRDefault="00070AE1">
      <w:pPr>
        <w:pStyle w:val="BodyText"/>
        <w:spacing w:before="210"/>
        <w:ind w:right="2419"/>
        <w:jc w:val="right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debts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subordinate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Agreement:</w:t>
      </w:r>
    </w:p>
    <w:p w14:paraId="2C49C2F4" w14:textId="77777777" w:rsidR="00B85980" w:rsidRDefault="00B85980">
      <w:pPr>
        <w:pStyle w:val="BodyText"/>
        <w:spacing w:before="11"/>
        <w:rPr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0"/>
        <w:gridCol w:w="1440"/>
        <w:gridCol w:w="1260"/>
        <w:gridCol w:w="1080"/>
        <w:gridCol w:w="1169"/>
        <w:gridCol w:w="991"/>
        <w:gridCol w:w="1529"/>
      </w:tblGrid>
      <w:tr w:rsidR="00B85980" w14:paraId="2C49C301" w14:textId="77777777">
        <w:trPr>
          <w:trHeight w:val="916"/>
        </w:trPr>
        <w:tc>
          <w:tcPr>
            <w:tcW w:w="1802" w:type="dxa"/>
          </w:tcPr>
          <w:p w14:paraId="2C49C2F5" w14:textId="77777777" w:rsidR="00B85980" w:rsidRDefault="00070AE1">
            <w:pPr>
              <w:pStyle w:val="TableParagraph"/>
              <w:spacing w:before="112"/>
              <w:ind w:left="83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 of Lender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Title of Debt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800" w:type="dxa"/>
          </w:tcPr>
          <w:p w14:paraId="2C49C2F6" w14:textId="77777777" w:rsidR="00B85980" w:rsidRDefault="00070AE1">
            <w:pPr>
              <w:pStyle w:val="TableParagraph"/>
              <w:spacing w:before="112"/>
              <w:ind w:left="105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Debt Security 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Source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Revenue</w:t>
            </w:r>
          </w:p>
        </w:tc>
        <w:tc>
          <w:tcPr>
            <w:tcW w:w="1440" w:type="dxa"/>
          </w:tcPr>
          <w:p w14:paraId="2C49C2F7" w14:textId="77777777" w:rsidR="00B85980" w:rsidRDefault="00070AE1">
            <w:pPr>
              <w:pStyle w:val="TableParagraph"/>
              <w:spacing w:before="112"/>
              <w:ind w:left="105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Debt Service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Requirement</w:t>
            </w:r>
          </w:p>
        </w:tc>
        <w:tc>
          <w:tcPr>
            <w:tcW w:w="1260" w:type="dxa"/>
            <w:tcBorders>
              <w:bottom w:val="nil"/>
            </w:tcBorders>
          </w:tcPr>
          <w:p w14:paraId="2C49C2F8" w14:textId="77777777" w:rsidR="00B85980" w:rsidRDefault="00070AE1">
            <w:pPr>
              <w:pStyle w:val="TableParagraph"/>
              <w:spacing w:before="112"/>
              <w:ind w:left="105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Original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1080" w:type="dxa"/>
            <w:tcBorders>
              <w:bottom w:val="nil"/>
            </w:tcBorders>
          </w:tcPr>
          <w:p w14:paraId="2C49C2F9" w14:textId="77777777" w:rsidR="00B85980" w:rsidRDefault="00B8598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49C2FA" w14:textId="77777777" w:rsidR="00B85980" w:rsidRDefault="00070AE1">
            <w:pPr>
              <w:pStyle w:val="TableParagraph"/>
              <w:spacing w:before="1"/>
              <w:ind w:left="105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Balance</w:t>
            </w:r>
          </w:p>
        </w:tc>
        <w:tc>
          <w:tcPr>
            <w:tcW w:w="1169" w:type="dxa"/>
            <w:tcBorders>
              <w:bottom w:val="nil"/>
            </w:tcBorders>
          </w:tcPr>
          <w:p w14:paraId="2C49C2FB" w14:textId="77777777" w:rsidR="00B85980" w:rsidRDefault="00B8598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49C2FC" w14:textId="77777777" w:rsidR="00B85980" w:rsidRDefault="00070AE1">
            <w:pPr>
              <w:pStyle w:val="TableParagraph"/>
              <w:spacing w:before="1"/>
              <w:ind w:left="89" w:right="2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Payment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991" w:type="dxa"/>
            <w:tcBorders>
              <w:bottom w:val="nil"/>
            </w:tcBorders>
          </w:tcPr>
          <w:p w14:paraId="2C49C2FD" w14:textId="77777777" w:rsidR="00B85980" w:rsidRDefault="00B8598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49C2FE" w14:textId="77777777" w:rsidR="00B85980" w:rsidRDefault="00070AE1">
            <w:pPr>
              <w:pStyle w:val="TableParagraph"/>
              <w:spacing w:before="1"/>
              <w:ind w:left="108" w:right="1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Interest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529" w:type="dxa"/>
          </w:tcPr>
          <w:p w14:paraId="2C49C2FF" w14:textId="77777777" w:rsidR="00B85980" w:rsidRDefault="00B8598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49C300" w14:textId="77777777" w:rsidR="00B85980" w:rsidRDefault="00070AE1">
            <w:pPr>
              <w:pStyle w:val="TableParagraph"/>
              <w:spacing w:before="1"/>
              <w:ind w:left="105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Debt Term 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Maturity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</w:tr>
      <w:tr w:rsidR="00B85980" w14:paraId="2C49C312" w14:textId="77777777">
        <w:trPr>
          <w:trHeight w:val="256"/>
        </w:trPr>
        <w:tc>
          <w:tcPr>
            <w:tcW w:w="1802" w:type="dxa"/>
          </w:tcPr>
          <w:p w14:paraId="2C49C30A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C49C30B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C49C30C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C49C30D" w14:textId="77777777" w:rsidR="00B85980" w:rsidRDefault="00070AE1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2C49C30E" w14:textId="77777777" w:rsidR="00B85980" w:rsidRDefault="00070AE1">
            <w:pPr>
              <w:pStyle w:val="TableParagraph"/>
              <w:spacing w:before="26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69" w:type="dxa"/>
          </w:tcPr>
          <w:p w14:paraId="2C49C30F" w14:textId="77777777" w:rsidR="00B85980" w:rsidRDefault="00070AE1" w:rsidP="00EF2C49">
            <w:pPr>
              <w:pStyle w:val="TableParagraph"/>
              <w:spacing w:before="26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991" w:type="dxa"/>
          </w:tcPr>
          <w:p w14:paraId="2C49C310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C49C311" w14:textId="3AD74220" w:rsidR="00B85980" w:rsidRDefault="00B85980">
            <w:pPr>
              <w:pStyle w:val="TableParagraph"/>
              <w:spacing w:before="26" w:line="211" w:lineRule="exact"/>
              <w:ind w:right="30"/>
              <w:jc w:val="center"/>
              <w:rPr>
                <w:b/>
                <w:sz w:val="20"/>
              </w:rPr>
            </w:pPr>
          </w:p>
        </w:tc>
      </w:tr>
      <w:tr w:rsidR="00B85980" w14:paraId="2C49C31B" w14:textId="77777777">
        <w:trPr>
          <w:trHeight w:val="253"/>
        </w:trPr>
        <w:tc>
          <w:tcPr>
            <w:tcW w:w="1802" w:type="dxa"/>
          </w:tcPr>
          <w:p w14:paraId="2C49C313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C49C314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C49C315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C49C316" w14:textId="77777777" w:rsidR="00B85980" w:rsidRDefault="00070AE1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2C49C317" w14:textId="77777777" w:rsidR="00B85980" w:rsidRDefault="00070AE1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69" w:type="dxa"/>
          </w:tcPr>
          <w:p w14:paraId="2C49C318" w14:textId="77777777" w:rsidR="00B85980" w:rsidRDefault="00070AE1" w:rsidP="00EF2C49">
            <w:pPr>
              <w:pStyle w:val="TableParagraph"/>
              <w:spacing w:before="26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991" w:type="dxa"/>
          </w:tcPr>
          <w:p w14:paraId="2C49C319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C49C31A" w14:textId="6F1093B3" w:rsidR="00B85980" w:rsidRDefault="00B85980">
            <w:pPr>
              <w:pStyle w:val="TableParagraph"/>
              <w:spacing w:before="23" w:line="211" w:lineRule="exact"/>
              <w:ind w:right="30"/>
              <w:jc w:val="center"/>
              <w:rPr>
                <w:b/>
                <w:sz w:val="20"/>
              </w:rPr>
            </w:pPr>
          </w:p>
        </w:tc>
      </w:tr>
      <w:tr w:rsidR="00B85980" w14:paraId="2C49C324" w14:textId="77777777">
        <w:trPr>
          <w:trHeight w:val="253"/>
        </w:trPr>
        <w:tc>
          <w:tcPr>
            <w:tcW w:w="1802" w:type="dxa"/>
          </w:tcPr>
          <w:p w14:paraId="2C49C31C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C49C31D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C49C31E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C49C31F" w14:textId="77777777" w:rsidR="00B85980" w:rsidRDefault="00070AE1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2C49C320" w14:textId="77777777" w:rsidR="00B85980" w:rsidRDefault="00070AE1">
            <w:pPr>
              <w:pStyle w:val="TableParagraph"/>
              <w:spacing w:before="23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69" w:type="dxa"/>
          </w:tcPr>
          <w:p w14:paraId="2C49C321" w14:textId="77777777" w:rsidR="00B85980" w:rsidRDefault="00070AE1" w:rsidP="00EF2C49">
            <w:pPr>
              <w:pStyle w:val="TableParagraph"/>
              <w:spacing w:before="26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991" w:type="dxa"/>
          </w:tcPr>
          <w:p w14:paraId="2C49C322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C49C323" w14:textId="69FF1E34" w:rsidR="00B85980" w:rsidRDefault="00B85980">
            <w:pPr>
              <w:pStyle w:val="TableParagraph"/>
              <w:spacing w:before="23" w:line="211" w:lineRule="exact"/>
              <w:ind w:right="30"/>
              <w:jc w:val="center"/>
              <w:rPr>
                <w:b/>
                <w:sz w:val="20"/>
              </w:rPr>
            </w:pPr>
          </w:p>
        </w:tc>
      </w:tr>
      <w:tr w:rsidR="00B85980" w14:paraId="2C49C32D" w14:textId="77777777">
        <w:trPr>
          <w:trHeight w:val="256"/>
        </w:trPr>
        <w:tc>
          <w:tcPr>
            <w:tcW w:w="1802" w:type="dxa"/>
          </w:tcPr>
          <w:p w14:paraId="2C49C325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C49C326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C49C327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C49C328" w14:textId="77777777" w:rsidR="00B85980" w:rsidRDefault="00070AE1" w:rsidP="000C453D">
            <w:pPr>
              <w:pStyle w:val="TableParagraph"/>
              <w:spacing w:before="40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2C49C329" w14:textId="14DD00E4" w:rsidR="00B85980" w:rsidRDefault="000C453D">
            <w:pPr>
              <w:pStyle w:val="TableParagraph"/>
              <w:spacing w:before="26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169" w:type="dxa"/>
          </w:tcPr>
          <w:p w14:paraId="2C49C32A" w14:textId="77777777" w:rsidR="00B85980" w:rsidRDefault="00070AE1" w:rsidP="00EF2C49">
            <w:pPr>
              <w:pStyle w:val="TableParagraph"/>
              <w:spacing w:before="26" w:line="211" w:lineRule="exact"/>
              <w:ind w:left="377" w:hanging="30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991" w:type="dxa"/>
          </w:tcPr>
          <w:p w14:paraId="2C49C32B" w14:textId="77777777" w:rsidR="00B85980" w:rsidRDefault="00B8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C49C32C" w14:textId="7B36AB8C" w:rsidR="00B85980" w:rsidRDefault="00B85980">
            <w:pPr>
              <w:pStyle w:val="TableParagraph"/>
              <w:spacing w:before="26" w:line="211" w:lineRule="exact"/>
              <w:ind w:right="30"/>
              <w:jc w:val="center"/>
              <w:rPr>
                <w:b/>
                <w:sz w:val="20"/>
              </w:rPr>
            </w:pPr>
          </w:p>
        </w:tc>
      </w:tr>
    </w:tbl>
    <w:p w14:paraId="2C49C32E" w14:textId="77777777" w:rsidR="00B85980" w:rsidRDefault="00B85980">
      <w:pPr>
        <w:pStyle w:val="BodyText"/>
        <w:rPr>
          <w:sz w:val="24"/>
        </w:rPr>
      </w:pPr>
    </w:p>
    <w:p w14:paraId="2C49C32F" w14:textId="77777777" w:rsidR="00B85980" w:rsidRDefault="00B85980">
      <w:pPr>
        <w:pStyle w:val="BodyText"/>
        <w:spacing w:before="11"/>
        <w:rPr>
          <w:sz w:val="26"/>
        </w:rPr>
      </w:pPr>
    </w:p>
    <w:p w14:paraId="2C49C330" w14:textId="77777777" w:rsidR="00B85980" w:rsidRDefault="00070AE1">
      <w:pPr>
        <w:pStyle w:val="BodyText"/>
        <w:ind w:left="200"/>
      </w:pPr>
      <w:r>
        <w:t>Attach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debt</w:t>
      </w:r>
      <w:r>
        <w:rPr>
          <w:spacing w:val="-2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debts.</w:t>
      </w:r>
    </w:p>
    <w:p w14:paraId="2C49C331" w14:textId="77777777" w:rsidR="00B85980" w:rsidRDefault="00B85980">
      <w:pPr>
        <w:pStyle w:val="BodyText"/>
        <w:rPr>
          <w:sz w:val="20"/>
        </w:rPr>
      </w:pPr>
    </w:p>
    <w:p w14:paraId="2C49C332" w14:textId="77777777" w:rsidR="00B85980" w:rsidRDefault="00B85980">
      <w:pPr>
        <w:pStyle w:val="BodyText"/>
        <w:rPr>
          <w:sz w:val="20"/>
        </w:rPr>
      </w:pPr>
    </w:p>
    <w:p w14:paraId="2C49C333" w14:textId="77777777" w:rsidR="00B85980" w:rsidRDefault="00B85980">
      <w:pPr>
        <w:pStyle w:val="BodyText"/>
        <w:rPr>
          <w:sz w:val="20"/>
        </w:rPr>
      </w:pPr>
    </w:p>
    <w:p w14:paraId="2C49C334" w14:textId="77777777" w:rsidR="00B85980" w:rsidRDefault="00B85980">
      <w:pPr>
        <w:pStyle w:val="BodyText"/>
        <w:rPr>
          <w:sz w:val="20"/>
        </w:rPr>
      </w:pPr>
    </w:p>
    <w:p w14:paraId="2C49C335" w14:textId="77777777" w:rsidR="00B85980" w:rsidRDefault="00B85980">
      <w:pPr>
        <w:pStyle w:val="BodyText"/>
        <w:rPr>
          <w:sz w:val="20"/>
        </w:rPr>
      </w:pPr>
    </w:p>
    <w:p w14:paraId="2C49C336" w14:textId="77777777" w:rsidR="00B85980" w:rsidRDefault="00B85980">
      <w:pPr>
        <w:pStyle w:val="BodyText"/>
        <w:rPr>
          <w:sz w:val="20"/>
        </w:rPr>
      </w:pPr>
    </w:p>
    <w:p w14:paraId="2C49C337" w14:textId="77777777" w:rsidR="00B85980" w:rsidRDefault="00B85980">
      <w:pPr>
        <w:pStyle w:val="BodyText"/>
        <w:rPr>
          <w:sz w:val="20"/>
        </w:rPr>
      </w:pPr>
    </w:p>
    <w:p w14:paraId="2C49C338" w14:textId="77777777" w:rsidR="00B85980" w:rsidRDefault="00B85980">
      <w:pPr>
        <w:pStyle w:val="BodyText"/>
        <w:rPr>
          <w:sz w:val="20"/>
        </w:rPr>
      </w:pPr>
    </w:p>
    <w:p w14:paraId="2C49C348" w14:textId="77777777" w:rsidR="00564764" w:rsidRDefault="00564764"/>
    <w:sectPr w:rsidR="00564764">
      <w:type w:val="continuous"/>
      <w:pgSz w:w="12240" w:h="15840"/>
      <w:pgMar w:top="700" w:right="4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78DA" w14:textId="77777777" w:rsidR="000C453D" w:rsidRDefault="000C453D" w:rsidP="000C453D">
      <w:r>
        <w:separator/>
      </w:r>
    </w:p>
  </w:endnote>
  <w:endnote w:type="continuationSeparator" w:id="0">
    <w:p w14:paraId="58987EC4" w14:textId="77777777" w:rsidR="000C453D" w:rsidRDefault="000C453D" w:rsidP="000C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C200" w14:textId="6562065B" w:rsidR="000C453D" w:rsidRPr="000C453D" w:rsidRDefault="000C453D">
    <w:pPr>
      <w:pStyle w:val="Footer"/>
      <w:rPr>
        <w:sz w:val="20"/>
        <w:szCs w:val="20"/>
      </w:rPr>
    </w:pPr>
    <w:r w:rsidRPr="000C453D">
      <w:rPr>
        <w:sz w:val="20"/>
        <w:szCs w:val="20"/>
      </w:rPr>
      <w:t>Form Rev. 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BBDA" w14:textId="77777777" w:rsidR="000C453D" w:rsidRDefault="000C453D" w:rsidP="000C453D">
      <w:r>
        <w:separator/>
      </w:r>
    </w:p>
  </w:footnote>
  <w:footnote w:type="continuationSeparator" w:id="0">
    <w:p w14:paraId="1CB7D45A" w14:textId="77777777" w:rsidR="000C453D" w:rsidRDefault="000C453D" w:rsidP="000C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5980"/>
    <w:rsid w:val="00070AE1"/>
    <w:rsid w:val="0009554A"/>
    <w:rsid w:val="000C453D"/>
    <w:rsid w:val="001A1672"/>
    <w:rsid w:val="001B121E"/>
    <w:rsid w:val="001F665F"/>
    <w:rsid w:val="00564764"/>
    <w:rsid w:val="00971DCE"/>
    <w:rsid w:val="00B602C4"/>
    <w:rsid w:val="00B85980"/>
    <w:rsid w:val="00E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9C288"/>
  <w15:docId w15:val="{E2DDDC78-6355-4885-895F-135EA34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26"/>
      <w:ind w:left="296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3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E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2A00C6E73024C8F15DFBF977F5137" ma:contentTypeVersion="6" ma:contentTypeDescription="Create a new document." ma:contentTypeScope="" ma:versionID="b4739d1d3631ba2aebe0657943217aa7">
  <xsd:schema xmlns:xsd="http://www.w3.org/2001/XMLSchema" xmlns:xs="http://www.w3.org/2001/XMLSchema" xmlns:p="http://schemas.microsoft.com/office/2006/metadata/properties" xmlns:ns2="c241a6c5-d5b8-4923-93bb-9f7f8e2d4ff5" xmlns:ns3="851dfaa3-aae8-4c03-b90c-7dd4a6526d0d" targetNamespace="http://schemas.microsoft.com/office/2006/metadata/properties" ma:root="true" ma:fieldsID="930212f6402ce7bb2575f154e1b7cad2" ns2:_="" ns3:_="">
    <xsd:import namespace="c241a6c5-d5b8-4923-93bb-9f7f8e2d4ff5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1a6c5-d5b8-4923-93bb-9f7f8e2d4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EE9EE-98CC-403A-8DF8-777A02D32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1C58E-C90E-497E-8DCE-FBBF2841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1a6c5-d5b8-4923-93bb-9f7f8e2d4ff5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C5CF9-2646-44A1-940D-6EE0D5FABAB9}">
  <ds:schemaRefs>
    <ds:schemaRef ds:uri="http://purl.org/dc/dcmitype/"/>
    <ds:schemaRef ds:uri="851dfaa3-aae8-4c03-b90c-7dd4a6526d0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c241a6c5-d5b8-4923-93bb-9f7f8e2d4ff5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1046</Characters>
  <Application>Microsoft Office Word</Application>
  <DocSecurity>0</DocSecurity>
  <Lines>194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Water State Revolving Fund (CWSRF)</vt:lpstr>
    </vt:vector>
  </TitlesOfParts>
  <Company>SWRCB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Water State Revolving Fund (CWSRF)</dc:title>
  <dc:subject>Planning - Schedule of System Obligations</dc:subject>
  <dc:creator>DFA</dc:creator>
  <cp:keywords>cwsrf, planning, schedule of obligations</cp:keywords>
  <cp:lastModifiedBy>Eberly, Steven@Waterboards</cp:lastModifiedBy>
  <cp:revision>9</cp:revision>
  <dcterms:created xsi:type="dcterms:W3CDTF">2021-09-30T15:08:00Z</dcterms:created>
  <dcterms:modified xsi:type="dcterms:W3CDTF">2022-08-10T15:27:00Z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CommonLook Office GlobalAccess-2.0.11.31</vt:lpwstr>
  </property>
  <property fmtid="{D5CDD505-2E9C-101B-9397-08002B2CF9AE}" pid="4" name="LastSaved">
    <vt:filetime>2021-09-30T00:00:00Z</vt:filetime>
  </property>
  <property fmtid="{D5CDD505-2E9C-101B-9397-08002B2CF9AE}" pid="5" name="ContentTypeId">
    <vt:lpwstr>0x01010003E2A00C6E73024C8F15DFBF977F5137</vt:lpwstr>
  </property>
</Properties>
</file>